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24D2E" w14:textId="3B1F142C" w:rsidR="000A022F" w:rsidRDefault="00A54329" w:rsidP="00A54329">
      <w:pPr>
        <w:jc w:val="right"/>
      </w:pPr>
      <w:r>
        <w:rPr>
          <w:rFonts w:hint="eastAsia"/>
        </w:rPr>
        <w:t>令和5年2月2日</w:t>
      </w:r>
    </w:p>
    <w:p w14:paraId="3255C03D" w14:textId="1EBCBF5A" w:rsidR="00A54329" w:rsidRDefault="00A54329"/>
    <w:p w14:paraId="4A059558" w14:textId="003691DB" w:rsidR="00A54329" w:rsidRDefault="00A54329">
      <w:r>
        <w:rPr>
          <w:rFonts w:hint="eastAsia"/>
        </w:rPr>
        <w:t>第17回全国中学生選抜大会（未来くん杯）</w:t>
      </w:r>
    </w:p>
    <w:p w14:paraId="22A5B1B0" w14:textId="637AA2A8" w:rsidR="00A54329" w:rsidRDefault="00A54329">
      <w:r>
        <w:rPr>
          <w:rFonts w:hint="eastAsia"/>
        </w:rPr>
        <w:t>大阪府代表選手　各位</w:t>
      </w:r>
    </w:p>
    <w:p w14:paraId="72BEEC2F" w14:textId="2177A928" w:rsidR="00A54329" w:rsidRDefault="00A54329"/>
    <w:p w14:paraId="06A13488" w14:textId="156B581E" w:rsidR="00A54329" w:rsidRDefault="00A54329" w:rsidP="00A54329">
      <w:pPr>
        <w:wordWrap w:val="0"/>
        <w:jc w:val="right"/>
      </w:pPr>
      <w:r>
        <w:rPr>
          <w:rFonts w:hint="eastAsia"/>
        </w:rPr>
        <w:t xml:space="preserve">大阪府空手道連盟　　</w:t>
      </w:r>
    </w:p>
    <w:p w14:paraId="1CE2CF56" w14:textId="29E1691B" w:rsidR="00A54329" w:rsidRDefault="00A54329" w:rsidP="00A54329">
      <w:pPr>
        <w:jc w:val="right"/>
      </w:pPr>
      <w:r>
        <w:rPr>
          <w:rFonts w:hint="eastAsia"/>
        </w:rPr>
        <w:t>理事長　　桑本　知幸</w:t>
      </w:r>
    </w:p>
    <w:p w14:paraId="0A0BBD06" w14:textId="3B7C47F6" w:rsidR="00A54329" w:rsidRDefault="00A54329" w:rsidP="00A54329">
      <w:pPr>
        <w:jc w:val="right"/>
        <w:rPr>
          <w:rFonts w:hint="eastAsia"/>
        </w:rPr>
      </w:pPr>
      <w:r>
        <w:rPr>
          <w:rFonts w:hint="eastAsia"/>
        </w:rPr>
        <w:t>強化部長　藤田　典正</w:t>
      </w:r>
    </w:p>
    <w:p w14:paraId="59615119" w14:textId="057108EC" w:rsidR="00A54329" w:rsidRDefault="00A54329"/>
    <w:p w14:paraId="5C6FFB3B" w14:textId="2CE7998F" w:rsidR="00A54329" w:rsidRPr="00A54329" w:rsidRDefault="00A54329" w:rsidP="00A54329">
      <w:pPr>
        <w:jc w:val="center"/>
        <w:rPr>
          <w:rFonts w:ascii="ＭＳ Ｐゴシック" w:eastAsia="ＭＳ Ｐゴシック" w:hAnsi="ＭＳ Ｐゴシック"/>
        </w:rPr>
      </w:pPr>
      <w:r w:rsidRPr="00A54329">
        <w:rPr>
          <w:rFonts w:ascii="ＭＳ Ｐゴシック" w:eastAsia="ＭＳ Ｐゴシック" w:hAnsi="ＭＳ Ｐゴシック" w:hint="eastAsia"/>
        </w:rPr>
        <w:t>代表選手合同練習会のご案内</w:t>
      </w:r>
    </w:p>
    <w:p w14:paraId="4BFAD73E" w14:textId="71204C9F" w:rsidR="00A54329" w:rsidRDefault="00A54329"/>
    <w:p w14:paraId="7F286D90" w14:textId="1ABC7441" w:rsidR="00A54329" w:rsidRDefault="00A54329" w:rsidP="00A54329">
      <w:pPr>
        <w:ind w:firstLineChars="100" w:firstLine="210"/>
        <w:rPr>
          <w:rFonts w:hint="eastAsia"/>
        </w:rPr>
      </w:pPr>
      <w:r>
        <w:rPr>
          <w:rFonts w:hint="eastAsia"/>
        </w:rPr>
        <w:t>余寒の候、ますます御健勝のこととお慶び申し上げます。</w:t>
      </w:r>
    </w:p>
    <w:p w14:paraId="33734152" w14:textId="7AEBCD81" w:rsidR="00A54329" w:rsidRDefault="00A54329">
      <w:r>
        <w:rPr>
          <w:rFonts w:hint="eastAsia"/>
        </w:rPr>
        <w:t xml:space="preserve">　標記合同練習を下記のとおり開催いたしますのでご参加くださいますようお願いいたします。なお、体調管理を優先していただいてご参加の判断をお願いいたします。</w:t>
      </w:r>
    </w:p>
    <w:p w14:paraId="4337B81D" w14:textId="4B9EF9E4" w:rsidR="00A54329" w:rsidRDefault="00A54329"/>
    <w:p w14:paraId="0CD7403C" w14:textId="77777777" w:rsidR="00A54329" w:rsidRDefault="00A54329" w:rsidP="00A54329">
      <w:pPr>
        <w:pStyle w:val="a5"/>
        <w:rPr>
          <w:rFonts w:hint="eastAsia"/>
        </w:rPr>
      </w:pPr>
      <w:r>
        <w:rPr>
          <w:rFonts w:hint="eastAsia"/>
        </w:rPr>
        <w:t>記</w:t>
      </w:r>
    </w:p>
    <w:p w14:paraId="38C805CE" w14:textId="033BECB4" w:rsidR="00A54329" w:rsidRDefault="00A54329" w:rsidP="00A54329">
      <w:r>
        <w:rPr>
          <w:rFonts w:hint="eastAsia"/>
        </w:rPr>
        <w:t>〇　日</w:t>
      </w:r>
      <w:r>
        <w:tab/>
      </w:r>
      <w:r>
        <w:rPr>
          <w:rFonts w:hint="eastAsia"/>
        </w:rPr>
        <w:t>時</w:t>
      </w:r>
      <w:r>
        <w:tab/>
      </w:r>
      <w:r>
        <w:rPr>
          <w:rFonts w:hint="eastAsia"/>
        </w:rPr>
        <w:t>令和５年３月５日（日）　午前10時～午前12時</w:t>
      </w:r>
    </w:p>
    <w:p w14:paraId="2CF45B75" w14:textId="007B2AD8" w:rsidR="00A54329" w:rsidRDefault="00A54329" w:rsidP="00A54329">
      <w:r>
        <w:rPr>
          <w:rFonts w:hint="eastAsia"/>
        </w:rPr>
        <w:t>〇　場　所</w:t>
      </w:r>
      <w:r>
        <w:tab/>
      </w:r>
      <w:r>
        <w:rPr>
          <w:rFonts w:hint="eastAsia"/>
        </w:rPr>
        <w:t>柏原高校空手道部道場</w:t>
      </w:r>
    </w:p>
    <w:p w14:paraId="10274736" w14:textId="37343BD5" w:rsidR="00A54329" w:rsidRDefault="00A54329" w:rsidP="00A54329">
      <w:r>
        <w:rPr>
          <w:rFonts w:hint="eastAsia"/>
        </w:rPr>
        <w:t>〇　参加費</w:t>
      </w:r>
      <w:r>
        <w:tab/>
      </w:r>
      <w:r>
        <w:rPr>
          <w:rFonts w:hint="eastAsia"/>
        </w:rPr>
        <w:t>無料</w:t>
      </w:r>
    </w:p>
    <w:p w14:paraId="5B360225" w14:textId="3CE13A88" w:rsidR="00A54329" w:rsidRDefault="00A54329" w:rsidP="00A54329">
      <w:r>
        <w:rPr>
          <w:rFonts w:hint="eastAsia"/>
        </w:rPr>
        <w:t>〇　内　容</w:t>
      </w:r>
      <w:r>
        <w:tab/>
      </w:r>
      <w:r>
        <w:rPr>
          <w:rFonts w:hint="eastAsia"/>
        </w:rPr>
        <w:t>・合同練習</w:t>
      </w:r>
    </w:p>
    <w:p w14:paraId="69E8253B" w14:textId="3C27BACC" w:rsidR="00A54329" w:rsidRDefault="00A54329" w:rsidP="00A54329">
      <w:pPr>
        <w:ind w:left="840" w:firstLine="840"/>
      </w:pPr>
      <w:r>
        <w:rPr>
          <w:rFonts w:hint="eastAsia"/>
        </w:rPr>
        <w:t>・監督、コーチスタッフ紹介</w:t>
      </w:r>
    </w:p>
    <w:p w14:paraId="2EA58334" w14:textId="651FE129" w:rsidR="00A54329" w:rsidRDefault="00A54329" w:rsidP="00A54329">
      <w:r>
        <w:tab/>
      </w:r>
      <w:r>
        <w:tab/>
      </w:r>
      <w:r>
        <w:rPr>
          <w:rFonts w:hint="eastAsia"/>
        </w:rPr>
        <w:t>・派遣審判員からのアドバイス</w:t>
      </w:r>
    </w:p>
    <w:p w14:paraId="130DE10D" w14:textId="3AF0A981" w:rsidR="00A54329" w:rsidRDefault="00A54329" w:rsidP="00A54329">
      <w:r>
        <w:tab/>
      </w:r>
      <w:r>
        <w:tab/>
      </w:r>
      <w:r>
        <w:rPr>
          <w:rFonts w:hint="eastAsia"/>
        </w:rPr>
        <w:t>・補助金配付</w:t>
      </w:r>
    </w:p>
    <w:p w14:paraId="3DA37AD4" w14:textId="00EC99A8" w:rsidR="00A54329" w:rsidRDefault="00A54329" w:rsidP="00A54329">
      <w:r>
        <w:tab/>
      </w:r>
      <w:r>
        <w:tab/>
      </w:r>
      <w:r>
        <w:rPr>
          <w:rFonts w:hint="eastAsia"/>
        </w:rPr>
        <w:t>・ゼッケン、胸章配付（大会本部から未着の場合は後日郵送）</w:t>
      </w:r>
    </w:p>
    <w:p w14:paraId="0FCF7A15" w14:textId="338EC31D" w:rsidR="00A54329" w:rsidRDefault="00A54329" w:rsidP="00A54329">
      <w:r>
        <w:tab/>
      </w:r>
      <w:r>
        <w:tab/>
      </w:r>
      <w:r>
        <w:rPr>
          <w:rFonts w:hint="eastAsia"/>
        </w:rPr>
        <w:t>・その他</w:t>
      </w:r>
    </w:p>
    <w:p w14:paraId="06E00C00" w14:textId="5C391505" w:rsidR="00A54329" w:rsidRDefault="00A54329" w:rsidP="00A54329"/>
    <w:p w14:paraId="14E8436D" w14:textId="47E1BD92" w:rsidR="00A54329" w:rsidRDefault="00A54329" w:rsidP="00A54329">
      <w:r>
        <w:rPr>
          <w:rFonts w:hint="eastAsia"/>
        </w:rPr>
        <w:t>〇　欠席連絡</w:t>
      </w:r>
      <w:r>
        <w:tab/>
      </w:r>
      <w:r>
        <w:rPr>
          <w:rFonts w:hint="eastAsia"/>
        </w:rPr>
        <w:t>藤田まで（090-5644-2822</w:t>
      </w:r>
      <w:r>
        <w:t>）</w:t>
      </w:r>
    </w:p>
    <w:p w14:paraId="3A3266F3" w14:textId="3AA45B1C" w:rsidR="00A54329" w:rsidRDefault="00A54329" w:rsidP="00A54329"/>
    <w:p w14:paraId="5BAA5F78" w14:textId="1CDE39AE" w:rsidR="00A54329" w:rsidRDefault="00A54329" w:rsidP="00A54329">
      <w:pPr>
        <w:rPr>
          <w:rFonts w:hint="eastAsia"/>
        </w:rPr>
      </w:pPr>
      <w:r>
        <w:rPr>
          <w:rFonts w:hint="eastAsia"/>
        </w:rPr>
        <w:t>（お願い）駐車場に限りがありますので、公共交通機関をご利用いただくようご協力お願いいたします。</w:t>
      </w:r>
    </w:p>
    <w:p w14:paraId="5CE0ED2B" w14:textId="77777777" w:rsidR="00A54329" w:rsidRDefault="00A54329" w:rsidP="00A54329">
      <w:pPr>
        <w:rPr>
          <w:rFonts w:hint="eastAsia"/>
        </w:rPr>
      </w:pPr>
    </w:p>
    <w:p w14:paraId="2CE57300" w14:textId="6C9378AA" w:rsidR="00A54329" w:rsidRPr="00A54329" w:rsidRDefault="00A54329" w:rsidP="00A54329">
      <w:pPr>
        <w:pStyle w:val="a7"/>
      </w:pPr>
      <w:r>
        <w:rPr>
          <w:rFonts w:hint="eastAsia"/>
        </w:rPr>
        <w:t>以上</w:t>
      </w:r>
    </w:p>
    <w:p w14:paraId="26BBC73D" w14:textId="77777777" w:rsidR="00A54329" w:rsidRDefault="00A54329" w:rsidP="00A54329">
      <w:pPr>
        <w:rPr>
          <w:rFonts w:hint="eastAsia"/>
        </w:rPr>
      </w:pPr>
    </w:p>
    <w:sectPr w:rsidR="00A5432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BCC"/>
    <w:rsid w:val="000A022F"/>
    <w:rsid w:val="00A54329"/>
    <w:rsid w:val="00C66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63B0B4"/>
  <w15:chartTrackingRefBased/>
  <w15:docId w15:val="{E9EC7A5E-19D9-48C1-8777-1A0EA870B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54329"/>
  </w:style>
  <w:style w:type="character" w:customStyle="1" w:styleId="a4">
    <w:name w:val="日付 (文字)"/>
    <w:basedOn w:val="a0"/>
    <w:link w:val="a3"/>
    <w:uiPriority w:val="99"/>
    <w:semiHidden/>
    <w:rsid w:val="00A54329"/>
  </w:style>
  <w:style w:type="paragraph" w:styleId="a5">
    <w:name w:val="Note Heading"/>
    <w:basedOn w:val="a"/>
    <w:next w:val="a"/>
    <w:link w:val="a6"/>
    <w:uiPriority w:val="99"/>
    <w:unhideWhenUsed/>
    <w:rsid w:val="00A54329"/>
    <w:pPr>
      <w:jc w:val="center"/>
    </w:pPr>
  </w:style>
  <w:style w:type="character" w:customStyle="1" w:styleId="a6">
    <w:name w:val="記 (文字)"/>
    <w:basedOn w:val="a0"/>
    <w:link w:val="a5"/>
    <w:uiPriority w:val="99"/>
    <w:rsid w:val="00A54329"/>
  </w:style>
  <w:style w:type="paragraph" w:styleId="a7">
    <w:name w:val="Closing"/>
    <w:basedOn w:val="a"/>
    <w:link w:val="a8"/>
    <w:uiPriority w:val="99"/>
    <w:unhideWhenUsed/>
    <w:rsid w:val="00A54329"/>
    <w:pPr>
      <w:jc w:val="right"/>
    </w:pPr>
  </w:style>
  <w:style w:type="character" w:customStyle="1" w:styleId="a8">
    <w:name w:val="結語 (文字)"/>
    <w:basedOn w:val="a0"/>
    <w:link w:val="a7"/>
    <w:uiPriority w:val="99"/>
    <w:rsid w:val="00A54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63</Words>
  <Characters>364</Characters>
  <Application>Microsoft Office Word</Application>
  <DocSecurity>0</DocSecurity>
  <Lines>3</Lines>
  <Paragraphs>1</Paragraphs>
  <ScaleCrop>false</ScaleCrop>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岩藤 哲也</dc:creator>
  <cp:keywords/>
  <dc:description/>
  <cp:lastModifiedBy>岩藤 哲也</cp:lastModifiedBy>
  <cp:revision>3</cp:revision>
  <dcterms:created xsi:type="dcterms:W3CDTF">2023-02-02T05:09:00Z</dcterms:created>
  <dcterms:modified xsi:type="dcterms:W3CDTF">2023-02-02T05:30:00Z</dcterms:modified>
</cp:coreProperties>
</file>